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C3261" w14:textId="6C5E1318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31DBCDD2" w14:textId="77777777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1CAA992F" w14:textId="037BDD19" w:rsidR="006F3658" w:rsidRDefault="006F3658" w:rsidP="006F365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DECRETO Nº 126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>/2025</w:t>
      </w:r>
      <w:r w:rsidR="00302D98" w:rsidRPr="003410FE">
        <w:rPr>
          <w:rFonts w:ascii="Arial" w:hAnsi="Arial" w:cs="Arial"/>
          <w:sz w:val="24"/>
          <w:szCs w:val="24"/>
        </w:rPr>
        <w:t xml:space="preserve">.                     </w:t>
      </w:r>
      <w:r w:rsidR="00302D98">
        <w:rPr>
          <w:rFonts w:ascii="Arial" w:hAnsi="Arial" w:cs="Arial"/>
          <w:sz w:val="24"/>
          <w:szCs w:val="24"/>
        </w:rPr>
        <w:t xml:space="preserve"> </w:t>
      </w:r>
      <w:r w:rsidR="00302D98" w:rsidRPr="003410FE">
        <w:rPr>
          <w:rFonts w:ascii="Arial" w:hAnsi="Arial" w:cs="Arial"/>
          <w:sz w:val="24"/>
          <w:szCs w:val="24"/>
        </w:rPr>
        <w:t xml:space="preserve">                                    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BA4B6F">
        <w:rPr>
          <w:rFonts w:ascii="Arial" w:hAnsi="Arial" w:cs="Arial"/>
          <w:b/>
          <w:bCs/>
          <w:sz w:val="24"/>
          <w:szCs w:val="24"/>
        </w:rPr>
        <w:t>25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 DE </w:t>
      </w:r>
      <w:r w:rsidR="00302D98">
        <w:rPr>
          <w:rFonts w:ascii="Arial" w:hAnsi="Arial" w:cs="Arial"/>
          <w:b/>
          <w:bCs/>
          <w:sz w:val="24"/>
          <w:szCs w:val="24"/>
        </w:rPr>
        <w:t>JUNHO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 DE 2025</w:t>
      </w:r>
    </w:p>
    <w:p w14:paraId="2193806C" w14:textId="0771ACE1" w:rsidR="006F3658" w:rsidRPr="006F3658" w:rsidRDefault="006F3658" w:rsidP="006F3658">
      <w:pPr>
        <w:rPr>
          <w:rFonts w:ascii="Arial" w:hAnsi="Arial" w:cs="Arial"/>
          <w:b/>
          <w:bCs/>
          <w:sz w:val="24"/>
          <w:szCs w:val="24"/>
        </w:rPr>
      </w:pPr>
      <w:r w:rsidRPr="006F365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32B26A81" w14:textId="3110C950" w:rsidR="006F3658" w:rsidRDefault="006F3658" w:rsidP="006F365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FRANCISCO RUFINO DE SOUZA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Prefeito do Município de Mucajaí- RR, no uso de suas atribuições legais que lhe são conferidas pela Lei Orgânica do Município,</w:t>
      </w:r>
    </w:p>
    <w:p w14:paraId="5CAA45F7" w14:textId="77777777" w:rsidR="00BA4B6F" w:rsidRDefault="00BA4B6F" w:rsidP="006F3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ACA458" w14:textId="38E322CC" w:rsidR="006F3658" w:rsidRDefault="006F3658" w:rsidP="006F36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RESOLVE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14:paraId="77F5F04E" w14:textId="77777777" w:rsidR="006F3658" w:rsidRDefault="006F3658" w:rsidP="006F36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48C8417" w14:textId="77777777" w:rsidR="006F3658" w:rsidRPr="006F3658" w:rsidRDefault="006F3658" w:rsidP="006F3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297066" w14:textId="77777777" w:rsidR="006F3658" w:rsidRPr="006F3658" w:rsidRDefault="006F3658" w:rsidP="006F3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C7AA5E" w14:textId="7ED06559" w:rsidR="00BA4B6F" w:rsidRPr="006F3658" w:rsidRDefault="006F3658" w:rsidP="00BA4B6F">
      <w:pPr>
        <w:spacing w:after="2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Art. 1º </w:t>
      </w:r>
      <w:r w:rsidRPr="006F3658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NOMEIAR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senhor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(a)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JOSÉ DEQUIAS DE SOUZA FERREIRA 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inscrito no CPF sob o Nº 632.616.932-15, Do Cargo de DIRETO DE DEPART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AMENTO/TRANSPORTE da Secretaria 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Munici</w:t>
      </w:r>
      <w:r w:rsidR="00BA4B6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pal de Saúde, com data retroativa de 06 de junho de 2025.</w:t>
      </w:r>
      <w:r w:rsidR="00BA4B6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</w:t>
      </w:r>
    </w:p>
    <w:p w14:paraId="11F687AC" w14:textId="77777777" w:rsidR="006F3658" w:rsidRDefault="006F3658" w:rsidP="006F3658">
      <w:pPr>
        <w:spacing w:after="2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C5B4AA" w14:textId="1BCD01B1" w:rsidR="006F3658" w:rsidRDefault="006F3658" w:rsidP="006F36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2C6AE9B" w14:textId="77777777" w:rsidR="00BA4B6F" w:rsidRPr="006F3658" w:rsidRDefault="00BA4B6F" w:rsidP="006F3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B0A638" w14:textId="77777777" w:rsidR="006F3658" w:rsidRPr="006F3658" w:rsidRDefault="006F3658" w:rsidP="006F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Art. 2º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Este Decreto entrará em vigor na data de sua publicação, revogadas as disposições em contrário.</w:t>
      </w:r>
    </w:p>
    <w:p w14:paraId="1EE55843" w14:textId="77777777" w:rsidR="006F3658" w:rsidRPr="006F3658" w:rsidRDefault="006F3658" w:rsidP="006F36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5F77B25E" w14:textId="77777777" w:rsidR="006F3658" w:rsidRPr="006F3658" w:rsidRDefault="006F3658" w:rsidP="006F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Registre-se, </w:t>
      </w:r>
    </w:p>
    <w:p w14:paraId="0E02AA8D" w14:textId="77777777" w:rsidR="006F3658" w:rsidRPr="006F3658" w:rsidRDefault="006F3658" w:rsidP="006F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Publique-se,</w:t>
      </w:r>
      <w:bookmarkStart w:id="0" w:name="_GoBack"/>
      <w:bookmarkEnd w:id="0"/>
    </w:p>
    <w:p w14:paraId="17559401" w14:textId="77777777" w:rsidR="006F3658" w:rsidRPr="006F3658" w:rsidRDefault="006F3658" w:rsidP="006F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Cumpra-se.</w:t>
      </w:r>
    </w:p>
    <w:p w14:paraId="62004BEE" w14:textId="77777777" w:rsidR="006F3658" w:rsidRDefault="006F3658" w:rsidP="006F36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491BA75B" w14:textId="6741CA71" w:rsidR="006F3658" w:rsidRPr="006F3658" w:rsidRDefault="006F3658" w:rsidP="006F36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44F0225A" w14:textId="77777777" w:rsidR="006F3658" w:rsidRPr="006F3658" w:rsidRDefault="006F3658" w:rsidP="006F3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FRANCISCO RUFINO DE SOUZA</w:t>
      </w:r>
    </w:p>
    <w:p w14:paraId="4B62BDCC" w14:textId="77777777" w:rsidR="006F3658" w:rsidRPr="006F3658" w:rsidRDefault="006F3658" w:rsidP="006F3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Prefeito de Mucajaí</w:t>
      </w:r>
    </w:p>
    <w:p w14:paraId="37CCB7A5" w14:textId="43AE009E" w:rsidR="00302D98" w:rsidRDefault="00302D98" w:rsidP="006F365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02D98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04AB3" w14:textId="77777777" w:rsidR="004E7B86" w:rsidRDefault="004E7B86" w:rsidP="00C71A69">
      <w:pPr>
        <w:spacing w:after="0" w:line="240" w:lineRule="auto"/>
      </w:pPr>
      <w:r>
        <w:separator/>
      </w:r>
    </w:p>
  </w:endnote>
  <w:endnote w:type="continuationSeparator" w:id="0">
    <w:p w14:paraId="10CE2F19" w14:textId="77777777" w:rsidR="004E7B86" w:rsidRDefault="004E7B86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50101" w14:textId="77777777" w:rsidR="004E7B86" w:rsidRDefault="004E7B86" w:rsidP="00C71A69">
      <w:pPr>
        <w:spacing w:after="0" w:line="240" w:lineRule="auto"/>
      </w:pPr>
      <w:r>
        <w:separator/>
      </w:r>
    </w:p>
  </w:footnote>
  <w:footnote w:type="continuationSeparator" w:id="0">
    <w:p w14:paraId="3533D03E" w14:textId="77777777" w:rsidR="004E7B86" w:rsidRDefault="004E7B86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27E0150B">
          <wp:simplePos x="0" y="0"/>
          <wp:positionH relativeFrom="margin">
            <wp:posOffset>40631</wp:posOffset>
          </wp:positionH>
          <wp:positionV relativeFrom="paragraph">
            <wp:posOffset>-27533</wp:posOffset>
          </wp:positionV>
          <wp:extent cx="942975" cy="744220"/>
          <wp:effectExtent l="0" t="0" r="9525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A36430A">
          <wp:simplePos x="0" y="0"/>
          <wp:positionH relativeFrom="margin">
            <wp:posOffset>5275106</wp:posOffset>
          </wp:positionH>
          <wp:positionV relativeFrom="paragraph">
            <wp:posOffset>50714</wp:posOffset>
          </wp:positionV>
          <wp:extent cx="838021" cy="783070"/>
          <wp:effectExtent l="0" t="0" r="635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C71A69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i/>
        <w:noProof/>
      </w:rPr>
    </w:pPr>
    <w:r w:rsidRPr="00C71A69">
      <w:rPr>
        <w:rFonts w:ascii="Arial Black" w:hAnsi="Arial Black"/>
        <w:b/>
        <w:bCs/>
        <w:i/>
        <w:noProof/>
      </w:rPr>
      <w:t>GABINETE DO PREFEITO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4E7B86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12367863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27A05"/>
    <w:rsid w:val="0006022D"/>
    <w:rsid w:val="0006386A"/>
    <w:rsid w:val="000955ED"/>
    <w:rsid w:val="000D4AF0"/>
    <w:rsid w:val="000F5C2C"/>
    <w:rsid w:val="0013551E"/>
    <w:rsid w:val="001A4008"/>
    <w:rsid w:val="001E1A08"/>
    <w:rsid w:val="001E6E11"/>
    <w:rsid w:val="001F6B81"/>
    <w:rsid w:val="00202307"/>
    <w:rsid w:val="00214139"/>
    <w:rsid w:val="00224589"/>
    <w:rsid w:val="00277FF0"/>
    <w:rsid w:val="00295604"/>
    <w:rsid w:val="002E632D"/>
    <w:rsid w:val="00302D98"/>
    <w:rsid w:val="003410FE"/>
    <w:rsid w:val="003A5719"/>
    <w:rsid w:val="003B6A61"/>
    <w:rsid w:val="003F0179"/>
    <w:rsid w:val="00401B10"/>
    <w:rsid w:val="00421318"/>
    <w:rsid w:val="00446BC4"/>
    <w:rsid w:val="00451DA1"/>
    <w:rsid w:val="00486DA3"/>
    <w:rsid w:val="004C4EFF"/>
    <w:rsid w:val="004E7B86"/>
    <w:rsid w:val="00507570"/>
    <w:rsid w:val="00514C8C"/>
    <w:rsid w:val="00551643"/>
    <w:rsid w:val="005A625E"/>
    <w:rsid w:val="005E1744"/>
    <w:rsid w:val="006C6211"/>
    <w:rsid w:val="006D5A7B"/>
    <w:rsid w:val="006E5827"/>
    <w:rsid w:val="006F3658"/>
    <w:rsid w:val="00744B5E"/>
    <w:rsid w:val="0076544E"/>
    <w:rsid w:val="00790213"/>
    <w:rsid w:val="007A3DCE"/>
    <w:rsid w:val="0088101A"/>
    <w:rsid w:val="00897304"/>
    <w:rsid w:val="008A4C4B"/>
    <w:rsid w:val="008B644D"/>
    <w:rsid w:val="008C43BB"/>
    <w:rsid w:val="008D20AF"/>
    <w:rsid w:val="008D351D"/>
    <w:rsid w:val="00971530"/>
    <w:rsid w:val="009B7081"/>
    <w:rsid w:val="009D40A3"/>
    <w:rsid w:val="009E3B95"/>
    <w:rsid w:val="00A241B7"/>
    <w:rsid w:val="00A717E9"/>
    <w:rsid w:val="00A81ACA"/>
    <w:rsid w:val="00AC03FC"/>
    <w:rsid w:val="00AE0027"/>
    <w:rsid w:val="00B06D56"/>
    <w:rsid w:val="00B14BB5"/>
    <w:rsid w:val="00B243C0"/>
    <w:rsid w:val="00B402EC"/>
    <w:rsid w:val="00B92133"/>
    <w:rsid w:val="00B92FF4"/>
    <w:rsid w:val="00B953B5"/>
    <w:rsid w:val="00BA4B6F"/>
    <w:rsid w:val="00BC6A54"/>
    <w:rsid w:val="00BF5C95"/>
    <w:rsid w:val="00C225F6"/>
    <w:rsid w:val="00C71A69"/>
    <w:rsid w:val="00CB280B"/>
    <w:rsid w:val="00CD1C0E"/>
    <w:rsid w:val="00CD5888"/>
    <w:rsid w:val="00D011B2"/>
    <w:rsid w:val="00D12354"/>
    <w:rsid w:val="00D127E4"/>
    <w:rsid w:val="00D66614"/>
    <w:rsid w:val="00D6681C"/>
    <w:rsid w:val="00D718E7"/>
    <w:rsid w:val="00DA39B0"/>
    <w:rsid w:val="00DA6C9A"/>
    <w:rsid w:val="00DD7594"/>
    <w:rsid w:val="00DE6588"/>
    <w:rsid w:val="00E46E9A"/>
    <w:rsid w:val="00E76288"/>
    <w:rsid w:val="00E827BD"/>
    <w:rsid w:val="00EB47DD"/>
    <w:rsid w:val="00EB6D6F"/>
    <w:rsid w:val="00EC5477"/>
    <w:rsid w:val="00EF3FB3"/>
    <w:rsid w:val="00F15D14"/>
    <w:rsid w:val="00FE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0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C9A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Fontepargpadro"/>
    <w:rsid w:val="006F3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3</cp:revision>
  <cp:lastPrinted>2025-06-25T18:43:00Z</cp:lastPrinted>
  <dcterms:created xsi:type="dcterms:W3CDTF">2025-06-25T18:41:00Z</dcterms:created>
  <dcterms:modified xsi:type="dcterms:W3CDTF">2025-06-25T18:45:00Z</dcterms:modified>
</cp:coreProperties>
</file>